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7EE2" w14:textId="77777777" w:rsidR="00381545" w:rsidRDefault="00000000">
      <w:pPr>
        <w:spacing w:after="100"/>
        <w:jc w:val="center"/>
      </w:pPr>
      <w:r>
        <w:rPr>
          <w:b/>
          <w:bCs/>
          <w:color w:val="1F4E79"/>
          <w:sz w:val="32"/>
          <w:szCs w:val="32"/>
        </w:rPr>
        <w:t>NIPT（母体血胎児染色体検査）初診問診票</w:t>
      </w:r>
    </w:p>
    <w:p w14:paraId="3C237DA4" w14:textId="77777777" w:rsidR="00381545" w:rsidRDefault="00000000">
      <w:pPr>
        <w:spacing w:after="40"/>
        <w:jc w:val="center"/>
      </w:pPr>
      <w:r>
        <w:rPr>
          <w:color w:val="555555"/>
          <w:sz w:val="22"/>
          <w:szCs w:val="22"/>
        </w:rPr>
        <w:t>神谷レディースクリニック</w:t>
      </w:r>
    </w:p>
    <w:p w14:paraId="3897D8BE" w14:textId="77777777" w:rsidR="00381545" w:rsidRDefault="00000000">
      <w:pPr>
        <w:spacing w:after="160"/>
        <w:jc w:val="right"/>
      </w:pPr>
      <w:r>
        <w:rPr>
          <w:sz w:val="18"/>
          <w:szCs w:val="18"/>
        </w:rPr>
        <w:t>受付日：　　　年　　月　　日　　　　受付番号：</w:t>
      </w:r>
    </w:p>
    <w:p w14:paraId="3462B489" w14:textId="77777777" w:rsidR="00381545" w:rsidRDefault="00000000">
      <w:pPr>
        <w:spacing w:after="40"/>
        <w:rPr>
          <w:i/>
          <w:iCs/>
          <w:color w:val="CC0000"/>
          <w:sz w:val="16"/>
          <w:szCs w:val="16"/>
        </w:rPr>
      </w:pPr>
      <w:r>
        <w:rPr>
          <w:i/>
          <w:iCs/>
          <w:color w:val="CC0000"/>
          <w:sz w:val="16"/>
          <w:szCs w:val="16"/>
        </w:rPr>
        <w:t>※記入上の注意：特に指定のない場合は、現在の状態についてお答えください。</w:t>
      </w:r>
    </w:p>
    <w:p w14:paraId="56F82FFA" w14:textId="36056589" w:rsidR="00AD706C" w:rsidRDefault="00AD706C">
      <w:pPr>
        <w:spacing w:after="40"/>
        <w:rPr>
          <w:rFonts w:hint="eastAsia"/>
        </w:rPr>
      </w:pPr>
      <w:r>
        <w:rPr>
          <w:i/>
          <w:iCs/>
          <w:color w:val="CC0000"/>
          <w:sz w:val="16"/>
          <w:szCs w:val="16"/>
        </w:rPr>
        <w:t>※</w:t>
      </w:r>
      <w:r>
        <w:rPr>
          <w:rFonts w:hint="eastAsia"/>
          <w:i/>
          <w:iCs/>
          <w:color w:val="CC0000"/>
          <w:sz w:val="16"/>
          <w:szCs w:val="16"/>
        </w:rPr>
        <w:t>ご不明な点は空欄で構いません。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3516B9FA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B4B87F" w14:textId="77777777" w:rsidR="00381545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Ⅰ　基本情報</w:t>
            </w:r>
          </w:p>
        </w:tc>
      </w:tr>
    </w:tbl>
    <w:p w14:paraId="43E97D7E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400"/>
        <w:gridCol w:w="800"/>
        <w:gridCol w:w="1626"/>
      </w:tblGrid>
      <w:tr w:rsidR="00381545" w14:paraId="21F82D7C" w14:textId="77777777">
        <w:tc>
          <w:tcPr>
            <w:tcW w:w="90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802429" w14:textId="77777777" w:rsidR="00381545" w:rsidRDefault="00000000">
            <w:r>
              <w:rPr>
                <w:b/>
                <w:bCs/>
                <w:color w:val="1F4E79"/>
              </w:rPr>
              <w:t>妻（患者本人）</w:t>
            </w:r>
          </w:p>
        </w:tc>
      </w:tr>
      <w:tr w:rsidR="00381545" w14:paraId="6C2AAAA6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F5B9CD" w14:textId="77777777" w:rsidR="00381545" w:rsidRDefault="00000000">
            <w:r>
              <w:rPr>
                <w:sz w:val="18"/>
                <w:szCs w:val="18"/>
              </w:rPr>
              <w:t>氏名（漢字）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E5B974" w14:textId="77777777" w:rsidR="00381545" w:rsidRDefault="00381545"/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0851A9" w14:textId="77777777" w:rsidR="00381545" w:rsidRDefault="00000000">
            <w:r>
              <w:rPr>
                <w:sz w:val="18"/>
                <w:szCs w:val="18"/>
              </w:rPr>
              <w:t>年齢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3194EA" w14:textId="77777777" w:rsidR="00381545" w:rsidRDefault="00000000">
            <w:r>
              <w:rPr>
                <w:sz w:val="18"/>
                <w:szCs w:val="18"/>
              </w:rPr>
              <w:t xml:space="preserve">　　歳</w:t>
            </w:r>
          </w:p>
        </w:tc>
      </w:tr>
      <w:tr w:rsidR="00381545" w14:paraId="73668D23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E193BF" w14:textId="77777777" w:rsidR="00381545" w:rsidRDefault="00000000">
            <w:r>
              <w:rPr>
                <w:sz w:val="18"/>
                <w:szCs w:val="18"/>
              </w:rPr>
              <w:t>氏名（フリガナ）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EDE060" w14:textId="77777777" w:rsidR="00381545" w:rsidRDefault="00381545"/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C5A27B" w14:textId="77777777" w:rsidR="00381545" w:rsidRDefault="00000000">
            <w:r>
              <w:rPr>
                <w:sz w:val="18"/>
                <w:szCs w:val="18"/>
              </w:rPr>
              <w:t>血液型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F74032" w14:textId="77777777" w:rsidR="00381545" w:rsidRDefault="00000000">
            <w:r>
              <w:rPr>
                <w:sz w:val="18"/>
                <w:szCs w:val="18"/>
              </w:rPr>
              <w:t xml:space="preserve">　　型　Rh（　　）</w:t>
            </w:r>
          </w:p>
        </w:tc>
      </w:tr>
      <w:tr w:rsidR="00381545" w14:paraId="1E05D4B4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4162CA" w14:textId="77777777" w:rsidR="00381545" w:rsidRDefault="00000000"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77A897" w14:textId="77777777" w:rsidR="00381545" w:rsidRDefault="00000000">
            <w:r>
              <w:rPr>
                <w:sz w:val="18"/>
                <w:szCs w:val="18"/>
              </w:rPr>
              <w:t xml:space="preserve">　　　年（昭和・平成・令和）　　月　　日</w:t>
            </w: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8B6E17" w14:textId="77777777" w:rsidR="00381545" w:rsidRDefault="00000000">
            <w:r>
              <w:rPr>
                <w:sz w:val="18"/>
                <w:szCs w:val="18"/>
              </w:rPr>
              <w:t>身長/体重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0B3BE6" w14:textId="77777777" w:rsidR="00381545" w:rsidRDefault="00000000">
            <w:r>
              <w:rPr>
                <w:sz w:val="18"/>
                <w:szCs w:val="18"/>
              </w:rPr>
              <w:t xml:space="preserve">　　cm / 　　kg</w:t>
            </w:r>
          </w:p>
        </w:tc>
      </w:tr>
      <w:tr w:rsidR="00381545" w14:paraId="37A0CC86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BDB150" w14:textId="77777777" w:rsidR="00381545" w:rsidRDefault="00000000">
            <w:r>
              <w:rPr>
                <w:sz w:val="18"/>
                <w:szCs w:val="18"/>
              </w:rPr>
              <w:t>住所</w:t>
            </w:r>
          </w:p>
        </w:tc>
        <w:tc>
          <w:tcPr>
            <w:tcW w:w="68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48458B" w14:textId="77777777" w:rsidR="00381545" w:rsidRDefault="00000000">
            <w:r>
              <w:rPr>
                <w:sz w:val="18"/>
                <w:szCs w:val="18"/>
              </w:rPr>
              <w:t>〒</w:t>
            </w:r>
          </w:p>
        </w:tc>
      </w:tr>
      <w:tr w:rsidR="00381545" w14:paraId="02254BF9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D30127" w14:textId="77777777" w:rsidR="00381545" w:rsidRDefault="00000000">
            <w:r>
              <w:rPr>
                <w:sz w:val="18"/>
                <w:szCs w:val="18"/>
              </w:rPr>
              <w:t>電話番号</w:t>
            </w:r>
          </w:p>
        </w:tc>
        <w:tc>
          <w:tcPr>
            <w:tcW w:w="68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E01227" w14:textId="77777777" w:rsidR="00381545" w:rsidRDefault="00000000">
            <w:r>
              <w:rPr>
                <w:sz w:val="18"/>
                <w:szCs w:val="18"/>
              </w:rPr>
              <w:t>（自宅）　　　　　　　　　（携帯）</w:t>
            </w:r>
          </w:p>
        </w:tc>
      </w:tr>
    </w:tbl>
    <w:p w14:paraId="6BE02EDA" w14:textId="77777777" w:rsidR="00381545" w:rsidRDefault="00381545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400"/>
        <w:gridCol w:w="800"/>
        <w:gridCol w:w="1626"/>
      </w:tblGrid>
      <w:tr w:rsidR="00381545" w14:paraId="43EDC9C2" w14:textId="77777777">
        <w:tc>
          <w:tcPr>
            <w:tcW w:w="90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723F29" w14:textId="77777777" w:rsidR="00381545" w:rsidRDefault="00000000">
            <w:r>
              <w:rPr>
                <w:b/>
                <w:bCs/>
                <w:color w:val="1F4E79"/>
              </w:rPr>
              <w:t>夫（配偶者・パートナー）</w:t>
            </w:r>
          </w:p>
        </w:tc>
      </w:tr>
      <w:tr w:rsidR="00381545" w14:paraId="1C505DFE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61E45B" w14:textId="77777777" w:rsidR="00381545" w:rsidRDefault="00000000">
            <w:r>
              <w:rPr>
                <w:sz w:val="18"/>
                <w:szCs w:val="18"/>
              </w:rPr>
              <w:t>氏名（漢字）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823879" w14:textId="77777777" w:rsidR="00381545" w:rsidRDefault="00381545"/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BD4363" w14:textId="77777777" w:rsidR="00381545" w:rsidRDefault="00000000">
            <w:r>
              <w:rPr>
                <w:sz w:val="18"/>
                <w:szCs w:val="18"/>
              </w:rPr>
              <w:t>年齢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CF071B" w14:textId="77777777" w:rsidR="00381545" w:rsidRDefault="00000000">
            <w:r>
              <w:rPr>
                <w:sz w:val="18"/>
                <w:szCs w:val="18"/>
              </w:rPr>
              <w:t xml:space="preserve">　　歳</w:t>
            </w:r>
          </w:p>
        </w:tc>
      </w:tr>
      <w:tr w:rsidR="00381545" w14:paraId="71EDF2D9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32A22E" w14:textId="77777777" w:rsidR="00381545" w:rsidRDefault="00000000">
            <w:r>
              <w:rPr>
                <w:sz w:val="18"/>
                <w:szCs w:val="18"/>
              </w:rPr>
              <w:t>氏名（フリガナ）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848E6E" w14:textId="77777777" w:rsidR="00381545" w:rsidRDefault="00381545"/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591C5B" w14:textId="77777777" w:rsidR="00381545" w:rsidRDefault="00000000">
            <w:r>
              <w:rPr>
                <w:sz w:val="18"/>
                <w:szCs w:val="18"/>
              </w:rPr>
              <w:t>血液型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A1956B" w14:textId="77777777" w:rsidR="00381545" w:rsidRDefault="00000000">
            <w:r>
              <w:rPr>
                <w:sz w:val="18"/>
                <w:szCs w:val="18"/>
              </w:rPr>
              <w:t xml:space="preserve">　　型　Rh（　　）</w:t>
            </w:r>
          </w:p>
        </w:tc>
      </w:tr>
      <w:tr w:rsidR="00381545" w14:paraId="3E8E8EC0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08A6BE3" w14:textId="77777777" w:rsidR="00381545" w:rsidRDefault="00000000"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59C372" w14:textId="77777777" w:rsidR="00381545" w:rsidRDefault="00000000">
            <w:r>
              <w:rPr>
                <w:sz w:val="18"/>
                <w:szCs w:val="18"/>
              </w:rPr>
              <w:t xml:space="preserve">　　　年（昭和・平成・令和）　　月　　日</w:t>
            </w: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ABE067" w14:textId="77777777" w:rsidR="00381545" w:rsidRDefault="00381545"/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CCB026" w14:textId="77777777" w:rsidR="00381545" w:rsidRDefault="00381545"/>
        </w:tc>
      </w:tr>
    </w:tbl>
    <w:p w14:paraId="7E0739A2" w14:textId="77777777" w:rsidR="00381545" w:rsidRDefault="0038154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4D917187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3AEC8A" w14:textId="77777777" w:rsidR="00381545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Ⅱ　現在の妊娠について</w:t>
            </w:r>
          </w:p>
        </w:tc>
      </w:tr>
    </w:tbl>
    <w:p w14:paraId="5FBD2A92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7B31CC9B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171DC5" w14:textId="77777777" w:rsidR="00381545" w:rsidRDefault="00000000">
            <w:r>
              <w:rPr>
                <w:sz w:val="18"/>
                <w:szCs w:val="18"/>
              </w:rPr>
              <w:t>最終月経開始日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DDFCA3" w14:textId="77777777" w:rsidR="00381545" w:rsidRDefault="00000000">
            <w:r>
              <w:rPr>
                <w:sz w:val="18"/>
                <w:szCs w:val="18"/>
              </w:rPr>
              <w:t xml:space="preserve">　　　年　　月　　日（または不明：□）</w:t>
            </w:r>
          </w:p>
        </w:tc>
      </w:tr>
      <w:tr w:rsidR="00381545" w14:paraId="2BF05970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835CE1" w14:textId="77777777" w:rsidR="00381545" w:rsidRDefault="00000000">
            <w:r>
              <w:rPr>
                <w:sz w:val="18"/>
                <w:szCs w:val="18"/>
              </w:rPr>
              <w:t>現在の妊娠週数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8F0646" w14:textId="77777777" w:rsidR="00381545" w:rsidRDefault="00000000">
            <w:r>
              <w:rPr>
                <w:sz w:val="18"/>
                <w:szCs w:val="18"/>
              </w:rPr>
              <w:t xml:space="preserve">　妊娠　　　週　　日（NIPT実施予定日時点）</w:t>
            </w:r>
          </w:p>
        </w:tc>
      </w:tr>
      <w:tr w:rsidR="00381545" w14:paraId="24797755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A3E565" w14:textId="77777777" w:rsidR="00381545" w:rsidRDefault="00000000">
            <w:r>
              <w:rPr>
                <w:sz w:val="18"/>
                <w:szCs w:val="18"/>
              </w:rPr>
              <w:t>胎児数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A42703" w14:textId="77777777" w:rsidR="00381545" w:rsidRDefault="00000000">
            <w:r>
              <w:rPr>
                <w:sz w:val="18"/>
                <w:szCs w:val="18"/>
              </w:rPr>
              <w:t>□ 単胎　　□ 双胎（一絨毛膜性・二絨毛膜性）　　□ 多胎（3胎以上）</w:t>
            </w:r>
          </w:p>
        </w:tc>
      </w:tr>
      <w:tr w:rsidR="00381545" w14:paraId="590601A0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E3B82A" w14:textId="77777777" w:rsidR="00381545" w:rsidRDefault="00000000">
            <w:r>
              <w:rPr>
                <w:sz w:val="18"/>
                <w:szCs w:val="18"/>
              </w:rPr>
              <w:t>妊娠方法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1D1D9D" w14:textId="77777777" w:rsidR="00381545" w:rsidRDefault="00000000">
            <w:r>
              <w:rPr>
                <w:sz w:val="18"/>
                <w:szCs w:val="18"/>
              </w:rPr>
              <w:t>□ 自然妊娠　　□ 生殖補助医療（ART）</w:t>
            </w:r>
          </w:p>
        </w:tc>
      </w:tr>
      <w:tr w:rsidR="00381545" w14:paraId="0B211D41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793F0D" w14:textId="77777777" w:rsidR="00381545" w:rsidRDefault="00000000">
            <w:r>
              <w:rPr>
                <w:sz w:val="18"/>
                <w:szCs w:val="18"/>
              </w:rPr>
              <w:t>ARTの場合，具体的な方法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D7AF7C" w14:textId="77777777" w:rsidR="00AD706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体外受精（IVF）　　□ 顕微授精（ICSI）　　□ 凍結融解胚移植　　□ 精子提供　　□ 卵子提供　</w:t>
            </w:r>
          </w:p>
          <w:p w14:paraId="0474AD18" w14:textId="48E59D7D" w:rsidR="00381545" w:rsidRDefault="00AD706C">
            <w:r>
              <w:rPr>
                <w:rFonts w:hint="eastAsia"/>
                <w:sz w:val="18"/>
                <w:szCs w:val="18"/>
              </w:rPr>
              <w:t>＊該当項目が複数ある場合は、全てにチェックを入れてください</w:t>
            </w:r>
          </w:p>
        </w:tc>
      </w:tr>
      <w:tr w:rsidR="00381545" w14:paraId="157ED016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6C0E8C" w14:textId="77777777" w:rsidR="00381545" w:rsidRDefault="00000000">
            <w:r>
              <w:rPr>
                <w:sz w:val="18"/>
                <w:szCs w:val="18"/>
              </w:rPr>
              <w:t>卵子提供の場合，提供者年齢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76D2B9" w14:textId="77777777" w:rsidR="00381545" w:rsidRDefault="00000000">
            <w:r>
              <w:rPr>
                <w:sz w:val="18"/>
                <w:szCs w:val="18"/>
              </w:rPr>
              <w:t xml:space="preserve">　　歳（不明の場合：□不明）</w:t>
            </w:r>
          </w:p>
        </w:tc>
      </w:tr>
      <w:tr w:rsidR="00381545" w14:paraId="64AAB9C1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019D68" w14:textId="77777777" w:rsidR="00381545" w:rsidRDefault="00000000">
            <w:r>
              <w:rPr>
                <w:sz w:val="18"/>
                <w:szCs w:val="18"/>
              </w:rPr>
              <w:t>着床前遺伝子検査（PGT）の実施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006837" w14:textId="77777777" w:rsidR="00381545" w:rsidRDefault="00000000">
            <w:r>
              <w:rPr>
                <w:sz w:val="18"/>
                <w:szCs w:val="18"/>
              </w:rPr>
              <w:t>□ 実施済み（PGT-A / PGT-M / PGT-SR）　　□ 未実施　　□ 不明</w:t>
            </w:r>
          </w:p>
        </w:tc>
      </w:tr>
    </w:tbl>
    <w:p w14:paraId="04A50EAA" w14:textId="77777777" w:rsidR="00381545" w:rsidRDefault="0038154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1678FBFF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30494D" w14:textId="77777777" w:rsidR="00381545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Ⅲ　産科歴・妊娠歴</w:t>
            </w:r>
          </w:p>
        </w:tc>
      </w:tr>
    </w:tbl>
    <w:p w14:paraId="3A682421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418D6EF9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3ECC32" w14:textId="77777777" w:rsidR="00381545" w:rsidRDefault="00000000">
            <w:r>
              <w:rPr>
                <w:sz w:val="18"/>
                <w:szCs w:val="18"/>
              </w:rPr>
              <w:lastRenderedPageBreak/>
              <w:t>妊娠回数（今回含む）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2C7B93" w14:textId="77777777" w:rsidR="00381545" w:rsidRDefault="00000000">
            <w:r>
              <w:rPr>
                <w:sz w:val="18"/>
                <w:szCs w:val="18"/>
              </w:rPr>
              <w:t xml:space="preserve">　　回　（分娩　　回・流産　　回・死産　　回・人工妊娠中絶　　回）</w:t>
            </w:r>
          </w:p>
        </w:tc>
      </w:tr>
      <w:tr w:rsidR="00381545" w14:paraId="496062C8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E7259D" w14:textId="77777777" w:rsidR="00381545" w:rsidRDefault="00000000">
            <w:r>
              <w:rPr>
                <w:sz w:val="18"/>
                <w:szCs w:val="18"/>
              </w:rPr>
              <w:t>出産歴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9AEC19" w14:textId="77777777" w:rsidR="00381545" w:rsidRDefault="00000000">
            <w:r>
              <w:rPr>
                <w:sz w:val="18"/>
                <w:szCs w:val="18"/>
              </w:rPr>
              <w:t>□ 初産婦　　□ 経産婦（　　回の分娩歴あり）</w:t>
            </w:r>
          </w:p>
        </w:tc>
      </w:tr>
    </w:tbl>
    <w:p w14:paraId="11BA7B7C" w14:textId="77777777" w:rsidR="00381545" w:rsidRDefault="00381545">
      <w:pPr>
        <w:spacing w:after="40"/>
      </w:pPr>
    </w:p>
    <w:p w14:paraId="3A1FFBF2" w14:textId="77777777" w:rsidR="00381545" w:rsidRDefault="00000000">
      <w:pPr>
        <w:spacing w:after="20"/>
      </w:pPr>
      <w:r>
        <w:rPr>
          <w:b/>
          <w:bCs/>
          <w:color w:val="1F4E79"/>
          <w:sz w:val="18"/>
          <w:szCs w:val="18"/>
        </w:rPr>
        <w:t>■ 出産歴の詳細（出産経験がある方のみご記入ください）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400"/>
        <w:gridCol w:w="1200"/>
        <w:gridCol w:w="1200"/>
        <w:gridCol w:w="1200"/>
        <w:gridCol w:w="2126"/>
      </w:tblGrid>
      <w:tr w:rsidR="00381545" w14:paraId="0ECCE0C8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139B8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第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03AA2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分娩年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363D2F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妊娠週数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5EFDE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分娩様式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5FEF8B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出生児の性別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56BD5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染色体異常 ・先天異常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69709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染色体異常の種類・備考</w:t>
            </w:r>
          </w:p>
        </w:tc>
      </w:tr>
      <w:tr w:rsidR="00381545" w14:paraId="675F9A3C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D80815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第1子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B0D02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ED778" w14:textId="77777777" w:rsidR="00381545" w:rsidRDefault="00000000">
            <w:r>
              <w:rPr>
                <w:sz w:val="18"/>
                <w:szCs w:val="18"/>
              </w:rPr>
              <w:t xml:space="preserve">　週　日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CD1D50" w14:textId="77777777" w:rsidR="00381545" w:rsidRDefault="00000000">
            <w:r>
              <w:rPr>
                <w:sz w:val="16"/>
                <w:szCs w:val="16"/>
              </w:rPr>
              <w:t>□経腟 □帝切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A7688" w14:textId="77777777" w:rsidR="00381545" w:rsidRDefault="00000000">
            <w:r>
              <w:rPr>
                <w:sz w:val="16"/>
                <w:szCs w:val="16"/>
              </w:rPr>
              <w:t>□男 □女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20B9B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□あり □なし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42F18" w14:textId="77777777" w:rsidR="00381545" w:rsidRDefault="00381545"/>
        </w:tc>
      </w:tr>
      <w:tr w:rsidR="00381545" w14:paraId="4703425F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ACED00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第2子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0D06D8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C713F" w14:textId="77777777" w:rsidR="00381545" w:rsidRDefault="00000000">
            <w:r>
              <w:rPr>
                <w:sz w:val="18"/>
                <w:szCs w:val="18"/>
              </w:rPr>
              <w:t xml:space="preserve">　週　日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21637C" w14:textId="77777777" w:rsidR="00381545" w:rsidRDefault="00000000">
            <w:r>
              <w:rPr>
                <w:sz w:val="16"/>
                <w:szCs w:val="16"/>
              </w:rPr>
              <w:t>□経腟 □帝切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F297F0" w14:textId="77777777" w:rsidR="00381545" w:rsidRDefault="00000000">
            <w:r>
              <w:rPr>
                <w:sz w:val="16"/>
                <w:szCs w:val="16"/>
              </w:rPr>
              <w:t>□男 □女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BBB0D3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□あり □なし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7B51F0" w14:textId="77777777" w:rsidR="00381545" w:rsidRDefault="00381545"/>
        </w:tc>
      </w:tr>
      <w:tr w:rsidR="00381545" w14:paraId="45320F61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161CB6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第3子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86907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C2157F" w14:textId="77777777" w:rsidR="00381545" w:rsidRDefault="00000000">
            <w:r>
              <w:rPr>
                <w:sz w:val="18"/>
                <w:szCs w:val="18"/>
              </w:rPr>
              <w:t xml:space="preserve">　週　日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F8ED0" w14:textId="77777777" w:rsidR="00381545" w:rsidRDefault="00000000">
            <w:r>
              <w:rPr>
                <w:sz w:val="16"/>
                <w:szCs w:val="16"/>
              </w:rPr>
              <w:t>□経腟 □帝切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D6AE22" w14:textId="77777777" w:rsidR="00381545" w:rsidRDefault="00000000">
            <w:r>
              <w:rPr>
                <w:sz w:val="16"/>
                <w:szCs w:val="16"/>
              </w:rPr>
              <w:t>□男 □女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E32FC2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□あり □なし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C0469" w14:textId="77777777" w:rsidR="00381545" w:rsidRDefault="00381545"/>
        </w:tc>
      </w:tr>
    </w:tbl>
    <w:p w14:paraId="2C84D0E9" w14:textId="77777777" w:rsidR="00381545" w:rsidRDefault="00381545">
      <w:pPr>
        <w:spacing w:after="40"/>
      </w:pPr>
    </w:p>
    <w:p w14:paraId="7E4F37DC" w14:textId="77777777" w:rsidR="00381545" w:rsidRDefault="00000000">
      <w:pPr>
        <w:spacing w:after="20"/>
      </w:pPr>
      <w:r>
        <w:rPr>
          <w:b/>
          <w:bCs/>
          <w:color w:val="1F4E79"/>
          <w:sz w:val="18"/>
          <w:szCs w:val="18"/>
        </w:rPr>
        <w:t>■ 流産・死産歴の詳細（流産・死産の経験がある方のみご記入ください）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400"/>
        <w:gridCol w:w="1500"/>
        <w:gridCol w:w="1500"/>
        <w:gridCol w:w="2726"/>
      </w:tblGrid>
      <w:tr w:rsidR="00381545" w14:paraId="4A205707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EDC1F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第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EF6BFF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F1491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妊娠週数（概算）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4CCFA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種別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8658A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絨毛・胎児染色体 検査の実施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C4D5B" w14:textId="77777777" w:rsidR="00381545" w:rsidRDefault="00000000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検査結果・備考</w:t>
            </w:r>
          </w:p>
        </w:tc>
      </w:tr>
      <w:tr w:rsidR="00381545" w14:paraId="44B0136F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B77F83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第1回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A39882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E9DD9" w14:textId="77777777" w:rsidR="00381545" w:rsidRDefault="00000000">
            <w:r>
              <w:rPr>
                <w:sz w:val="18"/>
                <w:szCs w:val="18"/>
              </w:rPr>
              <w:t>約　　週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9A79F5" w14:textId="77777777" w:rsidR="00381545" w:rsidRDefault="00000000">
            <w:r>
              <w:rPr>
                <w:sz w:val="15"/>
                <w:szCs w:val="15"/>
              </w:rPr>
              <w:t>□自然流産 □死産 □稽留流産 □化学流産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45639A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□実施 □未実施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0ADC3F" w14:textId="77777777" w:rsidR="00381545" w:rsidRDefault="00381545"/>
        </w:tc>
      </w:tr>
      <w:tr w:rsidR="00381545" w14:paraId="6DBD3A15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66C28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第2回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00468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460DBC" w14:textId="77777777" w:rsidR="00381545" w:rsidRDefault="00000000">
            <w:r>
              <w:rPr>
                <w:sz w:val="18"/>
                <w:szCs w:val="18"/>
              </w:rPr>
              <w:t>約　　週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993D5" w14:textId="77777777" w:rsidR="00381545" w:rsidRDefault="00000000">
            <w:r>
              <w:rPr>
                <w:sz w:val="15"/>
                <w:szCs w:val="15"/>
              </w:rPr>
              <w:t>□自然流産 □死産 □稽留流産 □化学流産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F8FE24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□実施 □未実施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A618D" w14:textId="77777777" w:rsidR="00381545" w:rsidRDefault="00381545"/>
        </w:tc>
      </w:tr>
      <w:tr w:rsidR="00381545" w14:paraId="09D0368D" w14:textId="77777777"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A2BFF" w14:textId="77777777" w:rsidR="00381545" w:rsidRDefault="00000000">
            <w:pPr>
              <w:jc w:val="center"/>
            </w:pPr>
            <w:r>
              <w:rPr>
                <w:sz w:val="18"/>
                <w:szCs w:val="18"/>
              </w:rPr>
              <w:t>第3回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268C8E" w14:textId="77777777" w:rsidR="00381545" w:rsidRDefault="00000000">
            <w:r>
              <w:rPr>
                <w:sz w:val="18"/>
                <w:szCs w:val="18"/>
              </w:rPr>
              <w:t xml:space="preserve">　　年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EB2943" w14:textId="77777777" w:rsidR="00381545" w:rsidRDefault="00000000">
            <w:r>
              <w:rPr>
                <w:sz w:val="18"/>
                <w:szCs w:val="18"/>
              </w:rPr>
              <w:t>約　　週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9AA49E" w14:textId="77777777" w:rsidR="00381545" w:rsidRDefault="00000000">
            <w:r>
              <w:rPr>
                <w:sz w:val="15"/>
                <w:szCs w:val="15"/>
              </w:rPr>
              <w:t>□自然流産 □死産 □稽留流産 □化学流産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9FA7F" w14:textId="77777777" w:rsidR="00381545" w:rsidRDefault="00000000">
            <w:pPr>
              <w:jc w:val="center"/>
            </w:pPr>
            <w:r>
              <w:rPr>
                <w:sz w:val="16"/>
                <w:szCs w:val="16"/>
              </w:rPr>
              <w:t>□実施 □未実施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FB9D5A" w14:textId="77777777" w:rsidR="00381545" w:rsidRDefault="00381545"/>
        </w:tc>
      </w:tr>
    </w:tbl>
    <w:p w14:paraId="13C98330" w14:textId="77777777" w:rsidR="00381545" w:rsidRDefault="0038154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732FDEAF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BA893E" w14:textId="77777777" w:rsidR="00381545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Ⅳ　遺伝的背景</w:t>
            </w:r>
          </w:p>
        </w:tc>
      </w:tr>
    </w:tbl>
    <w:p w14:paraId="0E7EC8E4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221B3D76" w14:textId="77777777">
        <w:tc>
          <w:tcPr>
            <w:tcW w:w="90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ED7E83" w14:textId="77777777" w:rsidR="00381545" w:rsidRDefault="00000000">
            <w:r>
              <w:rPr>
                <w:b/>
                <w:bCs/>
                <w:color w:val="1F4E79"/>
              </w:rPr>
              <w:t>夫婦の染色体・遺伝子検査歴</w:t>
            </w:r>
          </w:p>
        </w:tc>
      </w:tr>
      <w:tr w:rsidR="00381545" w14:paraId="32B0D801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11917E" w14:textId="77777777" w:rsidR="00381545" w:rsidRDefault="00000000">
            <w:r>
              <w:rPr>
                <w:sz w:val="18"/>
                <w:szCs w:val="18"/>
              </w:rPr>
              <w:t>妻：染色体異常を 指摘されたことがありますか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073609" w14:textId="77777777" w:rsidR="00381545" w:rsidRDefault="00000000">
            <w:r>
              <w:rPr>
                <w:sz w:val="18"/>
                <w:szCs w:val="18"/>
              </w:rPr>
              <w:t>□ はい（下記に記入）　　□ いいえ　　□ 検査未実施・不明</w:t>
            </w:r>
          </w:p>
        </w:tc>
      </w:tr>
      <w:tr w:rsidR="00381545" w14:paraId="508003CD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5B64F2" w14:textId="77777777" w:rsidR="00381545" w:rsidRDefault="00000000">
            <w:r>
              <w:rPr>
                <w:sz w:val="18"/>
                <w:szCs w:val="18"/>
              </w:rPr>
              <w:t>（「はい」の場合） 異常の種類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3C75CC" w14:textId="77777777" w:rsidR="00381545" w:rsidRDefault="00000000">
            <w:r>
              <w:rPr>
                <w:sz w:val="18"/>
                <w:szCs w:val="18"/>
              </w:rPr>
              <w:t>□ 均衡型転座　　□ 逆位　　□ モザイク染色体異常　　□ その他（　　　　　　　　　　　　　　　　　　　　　　　　　　）</w:t>
            </w:r>
          </w:p>
        </w:tc>
      </w:tr>
      <w:tr w:rsidR="00381545" w14:paraId="77FF4230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1EB081" w14:textId="77777777" w:rsidR="00381545" w:rsidRDefault="00000000">
            <w:r>
              <w:rPr>
                <w:sz w:val="18"/>
                <w:szCs w:val="18"/>
              </w:rPr>
              <w:t>夫：染色体異常を 指摘されたことがありますか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662751" w14:textId="77777777" w:rsidR="00381545" w:rsidRDefault="00000000">
            <w:r>
              <w:rPr>
                <w:sz w:val="18"/>
                <w:szCs w:val="18"/>
              </w:rPr>
              <w:t>□ はい（下記に記入）　　□ いいえ　　□ 検査未実施・不明</w:t>
            </w:r>
          </w:p>
        </w:tc>
      </w:tr>
      <w:tr w:rsidR="00381545" w14:paraId="5ACE8B16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9B1DA2" w14:textId="77777777" w:rsidR="00381545" w:rsidRDefault="00000000">
            <w:r>
              <w:rPr>
                <w:sz w:val="18"/>
                <w:szCs w:val="18"/>
              </w:rPr>
              <w:t>（「はい」の場合） 異常の種類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CC7C6F" w14:textId="77777777" w:rsidR="00381545" w:rsidRDefault="00000000">
            <w:r>
              <w:rPr>
                <w:sz w:val="18"/>
                <w:szCs w:val="18"/>
              </w:rPr>
              <w:t>□ 均衡型転座　　□ 逆位　　□ モザイク染色体異常　　□ その他（　　　　　　　　　　　　　　　　　　　　　　　　　　）</w:t>
            </w:r>
          </w:p>
        </w:tc>
      </w:tr>
      <w:tr w:rsidR="00381545" w14:paraId="52949996" w14:textId="77777777">
        <w:tc>
          <w:tcPr>
            <w:tcW w:w="90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BA9FE3" w14:textId="77777777" w:rsidR="00381545" w:rsidRDefault="00000000">
            <w:r>
              <w:rPr>
                <w:b/>
                <w:bCs/>
                <w:color w:val="1F4E79"/>
              </w:rPr>
              <w:t>出産したお子さんの染色体・遺伝子疾患</w:t>
            </w:r>
          </w:p>
        </w:tc>
      </w:tr>
      <w:tr w:rsidR="00381545" w14:paraId="58AF0D3D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D4EC54" w14:textId="77777777" w:rsidR="00381545" w:rsidRDefault="00000000">
            <w:r>
              <w:rPr>
                <w:sz w:val="18"/>
                <w:szCs w:val="18"/>
              </w:rPr>
              <w:lastRenderedPageBreak/>
              <w:t>出産したお子さんに 染色体異数性を 指摘されたことがありますか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7B2E60" w14:textId="77777777" w:rsidR="00381545" w:rsidRDefault="00000000">
            <w:r>
              <w:rPr>
                <w:sz w:val="18"/>
                <w:szCs w:val="18"/>
              </w:rPr>
              <w:t>□ はい（下記に記入）　　□ いいえ　　□ 検査未実施・不明</w:t>
            </w:r>
          </w:p>
        </w:tc>
      </w:tr>
      <w:tr w:rsidR="00381545" w14:paraId="6F92D8F3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9BBA5F" w14:textId="77777777" w:rsidR="00381545" w:rsidRDefault="00000000">
            <w:r>
              <w:rPr>
                <w:sz w:val="18"/>
                <w:szCs w:val="18"/>
              </w:rPr>
              <w:t>（「はい」の場合） 異常の内容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49A6DA" w14:textId="77777777" w:rsidR="00381545" w:rsidRDefault="00000000">
            <w:r>
              <w:rPr>
                <w:sz w:val="18"/>
                <w:szCs w:val="18"/>
              </w:rPr>
              <w:t>□ 21トリソミー（ダウン症候群）　　□ 18トリソミー（エドワーズ症候群）　　□ 13トリソミー（パトー症候群）　　□ 性染色体異常（ターナー症候群・クラインフェルター症候群・その他）　　□ その他の常染色体異常（　　　　　　　　　　　　　　　　　　　　　　）</w:t>
            </w:r>
          </w:p>
        </w:tc>
      </w:tr>
      <w:tr w:rsidR="00381545" w14:paraId="19E502BE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99E7B9" w14:textId="77777777" w:rsidR="00381545" w:rsidRDefault="00000000">
            <w:r>
              <w:rPr>
                <w:sz w:val="18"/>
                <w:szCs w:val="18"/>
              </w:rPr>
              <w:t>出産したお子さんに 単一遺伝子疾患（先天性代謝異常・ 骨格異常等）がありますか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5B9160" w14:textId="77777777" w:rsidR="00381545" w:rsidRDefault="00000000">
            <w:r>
              <w:rPr>
                <w:sz w:val="18"/>
                <w:szCs w:val="18"/>
              </w:rPr>
              <w:t>□ はい（病名：　　　　　　　　　　　　　　　　　　　　　）　　□ いいえ　　□ 不明</w:t>
            </w:r>
          </w:p>
        </w:tc>
      </w:tr>
      <w:tr w:rsidR="00381545" w14:paraId="7D862FE8" w14:textId="77777777">
        <w:tc>
          <w:tcPr>
            <w:tcW w:w="90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A6F809" w14:textId="77777777" w:rsidR="00381545" w:rsidRDefault="00000000">
            <w:r>
              <w:rPr>
                <w:b/>
                <w:bCs/>
                <w:color w:val="1F4E79"/>
              </w:rPr>
              <w:t>同胞・近親者の遺伝性疾患歴</w:t>
            </w:r>
          </w:p>
        </w:tc>
      </w:tr>
      <w:tr w:rsidR="00381545" w14:paraId="4110A5C2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E8D1CB" w14:textId="77777777" w:rsidR="00381545" w:rsidRDefault="00000000">
            <w:r>
              <w:rPr>
                <w:sz w:val="18"/>
                <w:szCs w:val="18"/>
              </w:rPr>
              <w:t>妻側の同胞・近親者 に遺伝性疾患の方は いらっしゃいますか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C51703" w14:textId="77777777" w:rsidR="00381545" w:rsidRDefault="00000000">
            <w:r>
              <w:rPr>
                <w:sz w:val="18"/>
                <w:szCs w:val="18"/>
              </w:rPr>
              <w:t>□ はい（続柄：　　　　疾患名：　　　　　　　　　　　　　　　　　）　　□ いいえ　　□ 不明</w:t>
            </w:r>
          </w:p>
        </w:tc>
      </w:tr>
      <w:tr w:rsidR="00381545" w14:paraId="50375D5E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B3CAE2" w14:textId="77777777" w:rsidR="00381545" w:rsidRDefault="00000000">
            <w:r>
              <w:rPr>
                <w:sz w:val="18"/>
                <w:szCs w:val="18"/>
              </w:rPr>
              <w:t>（「はい」の場合） 疾患の分類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7B1DEA" w14:textId="77777777" w:rsidR="00381545" w:rsidRDefault="00000000">
            <w:r>
              <w:rPr>
                <w:sz w:val="18"/>
                <w:szCs w:val="18"/>
              </w:rPr>
              <w:t>□ 染色体異常（トリソミー・転座等）　　□ 単一遺伝子疾患（常染色体優性・劣性・X連鎖等）　　□ 神経筋疾患　　□ 先天性心疾患　　□ その他（　　　　　　　　　　　　　　　　　　　　　　　　　）</w:t>
            </w:r>
          </w:p>
        </w:tc>
      </w:tr>
      <w:tr w:rsidR="00381545" w14:paraId="04310A16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05C44C" w14:textId="77777777" w:rsidR="00381545" w:rsidRDefault="00000000">
            <w:r>
              <w:rPr>
                <w:sz w:val="18"/>
                <w:szCs w:val="18"/>
              </w:rPr>
              <w:t>夫側の同胞・近親者 に遺伝性疾患の方は いらっしゃいますか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48A00E" w14:textId="77777777" w:rsidR="00381545" w:rsidRDefault="00000000">
            <w:r>
              <w:rPr>
                <w:sz w:val="18"/>
                <w:szCs w:val="18"/>
              </w:rPr>
              <w:t>□ はい（続柄：　　　　疾患名：　　　　　　　　　　　　　　　　　）　　□ いいえ　　□ 不明</w:t>
            </w:r>
          </w:p>
        </w:tc>
      </w:tr>
      <w:tr w:rsidR="00381545" w14:paraId="7215CA4D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5CAF07" w14:textId="77777777" w:rsidR="00381545" w:rsidRDefault="00000000">
            <w:r>
              <w:rPr>
                <w:sz w:val="18"/>
                <w:szCs w:val="18"/>
              </w:rPr>
              <w:t>（「はい」の場合） 疾患の分類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B392DC" w14:textId="77777777" w:rsidR="00381545" w:rsidRDefault="00000000">
            <w:r>
              <w:rPr>
                <w:sz w:val="18"/>
                <w:szCs w:val="18"/>
              </w:rPr>
              <w:t>□ 染色体異常（トリソミー・転座等）　　□ 単一遺伝子疾患（常染色体優性・劣性・X連鎖等）　　□ 神経筋疾患　　□ 先天性心疾患　　□ その他（　　　　　　　　　　　　　　　　　　　　　　　　　）</w:t>
            </w:r>
          </w:p>
        </w:tc>
      </w:tr>
    </w:tbl>
    <w:p w14:paraId="175A92D1" w14:textId="77777777" w:rsidR="00381545" w:rsidRDefault="00381545"/>
    <w:p w14:paraId="7A946377" w14:textId="77777777" w:rsidR="00381545" w:rsidRDefault="0038154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30BA0948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8C714" w14:textId="295131D2" w:rsidR="00381545" w:rsidRDefault="00022980">
            <w:pPr>
              <w:jc w:val="center"/>
            </w:pPr>
            <w:r>
              <w:rPr>
                <w:rFonts w:hint="eastAsia"/>
                <w:b/>
                <w:bCs/>
                <w:color w:val="FFFFFF"/>
                <w:sz w:val="22"/>
                <w:szCs w:val="22"/>
              </w:rPr>
              <w:t>Ⅴ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　NIPTで希望する検査項目</w:t>
            </w:r>
          </w:p>
        </w:tc>
      </w:tr>
    </w:tbl>
    <w:p w14:paraId="6C02DFC7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20C85783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4FC037" w14:textId="77777777" w:rsidR="00381545" w:rsidRDefault="00000000">
            <w:r>
              <w:rPr>
                <w:sz w:val="18"/>
                <w:szCs w:val="18"/>
              </w:rPr>
              <w:t>NIPTを受けようと 思った主な理由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8DDF9D" w14:textId="77777777" w:rsidR="00381545" w:rsidRDefault="00000000">
            <w:r>
              <w:rPr>
                <w:sz w:val="18"/>
                <w:szCs w:val="18"/>
              </w:rPr>
              <w:t>□ 高齢妊娠（35歳以上）　　□ 以前の染色体異常児出産歴　　□ 超音波検査での異常所見（NT肥厚等）　　□ 夫または妻の染色体異常　　□ 家族歴　　□ 精神的な安心のため　　□ その他（　　　　　　　　　　　　　　　　　　　　　　　　　）</w:t>
            </w:r>
          </w:p>
        </w:tc>
      </w:tr>
    </w:tbl>
    <w:p w14:paraId="40D20F63" w14:textId="77777777" w:rsidR="00381545" w:rsidRDefault="0038154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381545" w14:paraId="398E7D85" w14:textId="77777777">
        <w:tc>
          <w:tcPr>
            <w:tcW w:w="9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A517CA" w14:textId="77F7FCAA" w:rsidR="00381545" w:rsidRDefault="00022980">
            <w:pPr>
              <w:jc w:val="center"/>
            </w:pPr>
            <w:r>
              <w:rPr>
                <w:rFonts w:hint="eastAsia"/>
                <w:b/>
                <w:bCs/>
                <w:color w:val="FFFFFF"/>
                <w:sz w:val="22"/>
                <w:szCs w:val="22"/>
              </w:rPr>
              <w:t>Ⅵ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　現病歴・既往歴・服薬状況（妻）</w:t>
            </w:r>
          </w:p>
        </w:tc>
      </w:tr>
    </w:tbl>
    <w:p w14:paraId="2A7228B1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50180A78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8FCBD0" w14:textId="77777777" w:rsidR="00381545" w:rsidRDefault="00000000">
            <w:r>
              <w:rPr>
                <w:sz w:val="18"/>
                <w:szCs w:val="18"/>
              </w:rPr>
              <w:t>現在治療中の疾患 または既往歴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8AEFA3" w14:textId="77777777" w:rsidR="00381545" w:rsidRDefault="00000000">
            <w:r>
              <w:rPr>
                <w:sz w:val="18"/>
                <w:szCs w:val="18"/>
              </w:rPr>
              <w:t>□ 甲状腺疾患　　□ 自己免疫疾患（SLE・抗リン脂質抗体症候群等）　　□ 血液疾患　　□ 糖尿病・耐糖能異常　　□ 高血圧　　□ 悪性腫瘍　　□ その他（　　　　　　　　　　　　　　　　　　　）　　□ 特になし</w:t>
            </w:r>
          </w:p>
        </w:tc>
      </w:tr>
      <w:tr w:rsidR="00381545" w14:paraId="3DDF3AA0" w14:textId="77777777">
        <w:tc>
          <w:tcPr>
            <w:tcW w:w="902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924149" w14:textId="4542C1FD" w:rsidR="00381545" w:rsidRDefault="00022980">
            <w:pPr>
              <w:jc w:val="center"/>
            </w:pPr>
            <w:r>
              <w:rPr>
                <w:rFonts w:hint="eastAsia"/>
                <w:b/>
                <w:bCs/>
                <w:color w:val="FFFFFF"/>
                <w:sz w:val="22"/>
                <w:szCs w:val="22"/>
              </w:rPr>
              <w:t>Ⅶ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　遺伝カウンセリング・その他</w:t>
            </w:r>
          </w:p>
        </w:tc>
      </w:tr>
    </w:tbl>
    <w:p w14:paraId="37D8F34D" w14:textId="77777777" w:rsidR="00381545" w:rsidRDefault="0038154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81545" w14:paraId="4AB77584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FAAF63" w14:textId="77777777" w:rsidR="00381545" w:rsidRDefault="00000000">
            <w:r>
              <w:rPr>
                <w:sz w:val="18"/>
                <w:szCs w:val="18"/>
              </w:rPr>
              <w:t>以前に遺伝カウンセリングを 受けたことがありますか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271758" w14:textId="77777777" w:rsidR="00381545" w:rsidRDefault="00000000">
            <w:r>
              <w:rPr>
                <w:sz w:val="18"/>
                <w:szCs w:val="18"/>
              </w:rPr>
              <w:t>□ はい（施設名：　　　　　　　　　　　　　　年頃）　　□ いいえ</w:t>
            </w:r>
          </w:p>
        </w:tc>
      </w:tr>
      <w:tr w:rsidR="00381545" w14:paraId="3C9AC8DC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242E07" w14:textId="77777777" w:rsidR="00381545" w:rsidRDefault="00000000">
            <w:r>
              <w:rPr>
                <w:sz w:val="18"/>
                <w:szCs w:val="18"/>
              </w:rPr>
              <w:t>当院のNIPTを 何でお知りになりましたか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06C405" w14:textId="77777777" w:rsidR="00381545" w:rsidRDefault="00000000">
            <w:r>
              <w:rPr>
                <w:sz w:val="18"/>
                <w:szCs w:val="18"/>
              </w:rPr>
              <w:t>□ かかりつけ医からの紹介　　□ 当院ウェブサイト　　□ SNS・インターネット検索　　□ 知人・友人の紹介　　□ その他</w:t>
            </w:r>
            <w:r>
              <w:rPr>
                <w:sz w:val="18"/>
                <w:szCs w:val="18"/>
              </w:rPr>
              <w:lastRenderedPageBreak/>
              <w:t>（　　　　　　　　　　　　　　　　　　　）</w:t>
            </w:r>
          </w:p>
        </w:tc>
      </w:tr>
      <w:tr w:rsidR="00381545" w14:paraId="044272E9" w14:textId="77777777"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187FFC" w14:textId="77777777" w:rsidR="00381545" w:rsidRDefault="00000000">
            <w:r>
              <w:rPr>
                <w:sz w:val="18"/>
                <w:szCs w:val="18"/>
              </w:rPr>
              <w:lastRenderedPageBreak/>
              <w:t>担当医への ご質問・ご要望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F294C7" w14:textId="77777777" w:rsidR="00381545" w:rsidRDefault="00381545"/>
        </w:tc>
      </w:tr>
      <w:tr w:rsidR="00381545" w14:paraId="512193C4" w14:textId="77777777">
        <w:trPr>
          <w:trHeight w:hRule="exact" w:val="1400"/>
        </w:trPr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3EF53E" w14:textId="77777777" w:rsidR="00381545" w:rsidRDefault="00000000">
            <w:r>
              <w:rPr>
                <w:sz w:val="18"/>
                <w:szCs w:val="18"/>
              </w:rPr>
              <w:t>その他， お伝えしたいこと</w:t>
            </w:r>
          </w:p>
        </w:tc>
        <w:tc>
          <w:tcPr>
            <w:tcW w:w="6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52FF85" w14:textId="77777777" w:rsidR="00381545" w:rsidRDefault="00381545"/>
        </w:tc>
      </w:tr>
    </w:tbl>
    <w:p w14:paraId="102EA930" w14:textId="77777777" w:rsidR="00381545" w:rsidRDefault="00381545">
      <w:pPr>
        <w:spacing w:after="100"/>
      </w:pPr>
    </w:p>
    <w:p w14:paraId="691D47E3" w14:textId="77777777" w:rsidR="00381545" w:rsidRDefault="00000000">
      <w:pPr>
        <w:pBdr>
          <w:top w:val="single" w:sz="4" w:space="0" w:color="1F4E79"/>
        </w:pBdr>
        <w:spacing w:before="60"/>
      </w:pPr>
      <w:r>
        <w:rPr>
          <w:i/>
          <w:iCs/>
          <w:color w:val="555555"/>
          <w:sz w:val="16"/>
          <w:szCs w:val="16"/>
        </w:rPr>
        <w:t>【記入上の注意】本問診票の情報は診療目的のみに使用し，適切に管理いたします。ご不明な点は受付スタッフへお申し付けください。</w:t>
      </w:r>
    </w:p>
    <w:sectPr w:rsidR="0038154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A5C"/>
    <w:multiLevelType w:val="hybridMultilevel"/>
    <w:tmpl w:val="416AE904"/>
    <w:lvl w:ilvl="0" w:tplc="FA6A7E78">
      <w:start w:val="1"/>
      <w:numFmt w:val="bullet"/>
      <w:lvlText w:val="●"/>
      <w:lvlJc w:val="left"/>
      <w:pPr>
        <w:ind w:left="720" w:hanging="360"/>
      </w:pPr>
    </w:lvl>
    <w:lvl w:ilvl="1" w:tplc="247032F4">
      <w:start w:val="1"/>
      <w:numFmt w:val="bullet"/>
      <w:lvlText w:val="○"/>
      <w:lvlJc w:val="left"/>
      <w:pPr>
        <w:ind w:left="1440" w:hanging="360"/>
      </w:pPr>
    </w:lvl>
    <w:lvl w:ilvl="2" w:tplc="1FDA5E3E">
      <w:start w:val="1"/>
      <w:numFmt w:val="bullet"/>
      <w:lvlText w:val="■"/>
      <w:lvlJc w:val="left"/>
      <w:pPr>
        <w:ind w:left="2160" w:hanging="360"/>
      </w:pPr>
    </w:lvl>
    <w:lvl w:ilvl="3" w:tplc="E492558C">
      <w:start w:val="1"/>
      <w:numFmt w:val="bullet"/>
      <w:lvlText w:val="●"/>
      <w:lvlJc w:val="left"/>
      <w:pPr>
        <w:ind w:left="2880" w:hanging="360"/>
      </w:pPr>
    </w:lvl>
    <w:lvl w:ilvl="4" w:tplc="4F82A178">
      <w:start w:val="1"/>
      <w:numFmt w:val="bullet"/>
      <w:lvlText w:val="○"/>
      <w:lvlJc w:val="left"/>
      <w:pPr>
        <w:ind w:left="3600" w:hanging="360"/>
      </w:pPr>
    </w:lvl>
    <w:lvl w:ilvl="5" w:tplc="2928472C">
      <w:start w:val="1"/>
      <w:numFmt w:val="bullet"/>
      <w:lvlText w:val="■"/>
      <w:lvlJc w:val="left"/>
      <w:pPr>
        <w:ind w:left="4320" w:hanging="360"/>
      </w:pPr>
    </w:lvl>
    <w:lvl w:ilvl="6" w:tplc="EE605B1E">
      <w:start w:val="1"/>
      <w:numFmt w:val="bullet"/>
      <w:lvlText w:val="●"/>
      <w:lvlJc w:val="left"/>
      <w:pPr>
        <w:ind w:left="5040" w:hanging="360"/>
      </w:pPr>
    </w:lvl>
    <w:lvl w:ilvl="7" w:tplc="E738DD4A">
      <w:start w:val="1"/>
      <w:numFmt w:val="bullet"/>
      <w:lvlText w:val="●"/>
      <w:lvlJc w:val="left"/>
      <w:pPr>
        <w:ind w:left="5760" w:hanging="360"/>
      </w:pPr>
    </w:lvl>
    <w:lvl w:ilvl="8" w:tplc="23E46122">
      <w:start w:val="1"/>
      <w:numFmt w:val="bullet"/>
      <w:lvlText w:val="●"/>
      <w:lvlJc w:val="left"/>
      <w:pPr>
        <w:ind w:left="6480" w:hanging="360"/>
      </w:pPr>
    </w:lvl>
  </w:abstractNum>
  <w:num w:numId="1" w16cid:durableId="1821732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45"/>
    <w:rsid w:val="00022980"/>
    <w:rsid w:val="00381545"/>
    <w:rsid w:val="0042764E"/>
    <w:rsid w:val="00A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415C7"/>
  <w15:docId w15:val="{1468FCD8-A410-5E48-826D-9174F27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1368</Words>
  <Characters>1396</Characters>
  <Application>Microsoft Office Word</Application>
  <DocSecurity>0</DocSecurity>
  <Lines>199</Lines>
  <Paragraphs>197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Nanako Iwami</cp:lastModifiedBy>
  <cp:revision>3</cp:revision>
  <dcterms:created xsi:type="dcterms:W3CDTF">2026-04-12T23:12:00Z</dcterms:created>
  <dcterms:modified xsi:type="dcterms:W3CDTF">2026-04-14T15:20:00Z</dcterms:modified>
</cp:coreProperties>
</file>